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992"/>
        <w:gridCol w:w="4111"/>
      </w:tblGrid>
      <w:tr w:rsidR="00AA2984" w:rsidRPr="00B32876" w14:paraId="613E44FD" w14:textId="77777777" w:rsidTr="00F1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vAlign w:val="center"/>
          </w:tcPr>
          <w:p w14:paraId="613E44FA" w14:textId="77777777" w:rsidR="00AA2984" w:rsidRPr="00B32876" w:rsidRDefault="000A73FA" w:rsidP="000A73FA">
            <w:pPr>
              <w:rPr>
                <w:rFonts w:ascii="Helvetica" w:hAnsi="Helvetica"/>
                <w:b w:val="0"/>
                <w:bCs w:val="0"/>
                <w:sz w:val="32"/>
              </w:rPr>
            </w:pPr>
            <w:r>
              <w:rPr>
                <w:rFonts w:ascii="Helvetica" w:hAnsi="Helvetica"/>
                <w:b w:val="0"/>
                <w:bCs w:val="0"/>
                <w:sz w:val="32"/>
              </w:rPr>
              <w:t>Project Name</w:t>
            </w:r>
          </w:p>
        </w:tc>
        <w:tc>
          <w:tcPr>
            <w:tcW w:w="4111" w:type="dxa"/>
            <w:vAlign w:val="center"/>
          </w:tcPr>
          <w:p w14:paraId="613E44FB" w14:textId="778B59E9" w:rsidR="00AA2984" w:rsidRDefault="000A73FA" w:rsidP="00A601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2"/>
              </w:rPr>
            </w:pPr>
            <w:proofErr w:type="spellStart"/>
            <w:r>
              <w:rPr>
                <w:rFonts w:ascii="Helvetica" w:hAnsi="Helvetica"/>
                <w:sz w:val="32"/>
              </w:rPr>
              <w:t>F</w:t>
            </w:r>
            <w:r w:rsidR="00577692">
              <w:rPr>
                <w:rFonts w:ascii="Helvetica" w:hAnsi="Helvetica"/>
                <w:sz w:val="32"/>
              </w:rPr>
              <w:t>irstname</w:t>
            </w:r>
            <w:proofErr w:type="spellEnd"/>
            <w:r>
              <w:rPr>
                <w:rFonts w:ascii="Helvetica" w:hAnsi="Helvetica"/>
                <w:sz w:val="32"/>
              </w:rPr>
              <w:t xml:space="preserve"> </w:t>
            </w:r>
            <w:proofErr w:type="spellStart"/>
            <w:r w:rsidR="00577692">
              <w:rPr>
                <w:rFonts w:ascii="Helvetica" w:hAnsi="Helvetica"/>
                <w:sz w:val="32"/>
              </w:rPr>
              <w:t>Lastname</w:t>
            </w:r>
            <w:proofErr w:type="spellEnd"/>
          </w:p>
          <w:p w14:paraId="613E44FC" w14:textId="77777777" w:rsidR="00E551D6" w:rsidRPr="00B32876" w:rsidRDefault="00E551D6" w:rsidP="000A73F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i/>
                <w:color w:val="auto"/>
                <w:sz w:val="18"/>
              </w:rPr>
              <w:t>Is responsible for delivery</w:t>
            </w:r>
            <w:r w:rsidR="005C3E92">
              <w:rPr>
                <w:rFonts w:ascii="Helvetica" w:hAnsi="Helvetica"/>
                <w:i/>
                <w:color w:val="auto"/>
                <w:sz w:val="18"/>
              </w:rPr>
              <w:t xml:space="preserve"> by </w:t>
            </w:r>
            <w:r w:rsidR="000A73FA">
              <w:rPr>
                <w:rFonts w:ascii="Helvetica" w:hAnsi="Helvetica"/>
                <w:i/>
                <w:color w:val="auto"/>
                <w:sz w:val="18"/>
              </w:rPr>
              <w:t>MMMM YYYY</w:t>
            </w:r>
          </w:p>
        </w:tc>
      </w:tr>
      <w:tr w:rsidR="00AA2984" w:rsidRPr="00B32876" w14:paraId="613E4506" w14:textId="77777777" w:rsidTr="000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613E44FE" w14:textId="77777777" w:rsidR="00B32876" w:rsidRPr="00B32876" w:rsidRDefault="00B32876" w:rsidP="00A6016B">
            <w:pPr>
              <w:rPr>
                <w:rFonts w:ascii="Helvetica" w:hAnsi="Helvetica"/>
              </w:rPr>
            </w:pPr>
            <w:r w:rsidRPr="00B32876">
              <w:rPr>
                <w:rFonts w:ascii="Helvetica" w:hAnsi="Helvetica"/>
              </w:rPr>
              <w:t>Objectives</w:t>
            </w:r>
          </w:p>
          <w:p w14:paraId="613E44FF" w14:textId="77777777" w:rsidR="00AA2984" w:rsidRPr="005C3E92" w:rsidRDefault="00B32876" w:rsidP="00A6016B">
            <w:pPr>
              <w:rPr>
                <w:rFonts w:ascii="Helvetica" w:hAnsi="Helvetica"/>
                <w:color w:val="A6A6A6" w:themeColor="background1" w:themeShade="A6"/>
              </w:rPr>
            </w:pP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(What are we trying to achieve?</w:t>
            </w:r>
            <w:r w:rsidR="00E551D6"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 xml:space="preserve"> Not the day job, and “moves the needle” on getting to the Vision</w:t>
            </w: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)</w:t>
            </w:r>
          </w:p>
          <w:p w14:paraId="613E4500" w14:textId="77777777" w:rsidR="00A6016B" w:rsidRDefault="00A6016B" w:rsidP="00A6016B">
            <w:pPr>
              <w:rPr>
                <w:rFonts w:ascii="Helvetica" w:hAnsi="Helvetica"/>
                <w:b w:val="0"/>
              </w:rPr>
            </w:pPr>
          </w:p>
          <w:p w14:paraId="613E4501" w14:textId="77777777" w:rsidR="00716F9E" w:rsidRPr="00B32876" w:rsidRDefault="00716F9E" w:rsidP="00025328">
            <w:pPr>
              <w:rPr>
                <w:rFonts w:ascii="Helvetica" w:hAnsi="Helvetica"/>
                <w:b w:val="0"/>
              </w:rPr>
            </w:pPr>
          </w:p>
        </w:tc>
        <w:tc>
          <w:tcPr>
            <w:tcW w:w="5103" w:type="dxa"/>
            <w:gridSpan w:val="2"/>
          </w:tcPr>
          <w:p w14:paraId="613E4502" w14:textId="77777777" w:rsidR="00B32876" w:rsidRPr="00B32876" w:rsidRDefault="00B32876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</w:rPr>
            </w:pPr>
            <w:r w:rsidRPr="00B32876">
              <w:rPr>
                <w:rFonts w:ascii="Helvetica" w:hAnsi="Helvetica"/>
                <w:b/>
              </w:rPr>
              <w:t>Background</w:t>
            </w:r>
          </w:p>
          <w:p w14:paraId="613E4503" w14:textId="77777777" w:rsidR="00025328" w:rsidRDefault="00B32876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sz w:val="18"/>
              </w:rPr>
            </w:pPr>
            <w:r w:rsidRPr="005C3E92">
              <w:rPr>
                <w:rFonts w:ascii="Helvetica" w:hAnsi="Helvetica"/>
                <w:i/>
                <w:color w:val="A6A6A6" w:themeColor="background1" w:themeShade="A6"/>
                <w:sz w:val="18"/>
              </w:rPr>
              <w:t>(What triggered this and why?)</w:t>
            </w:r>
          </w:p>
          <w:p w14:paraId="613E4504" w14:textId="77777777" w:rsidR="00025328" w:rsidRPr="00930FF1" w:rsidRDefault="00025328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613E4505" w14:textId="77777777" w:rsidR="00025328" w:rsidRPr="00930FF1" w:rsidRDefault="00025328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A2984" w:rsidRPr="00B32876" w14:paraId="613E4523" w14:textId="77777777" w:rsidTr="000F76DB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613E4507" w14:textId="77777777" w:rsidR="00B32876" w:rsidRPr="00B32876" w:rsidRDefault="00AA2984" w:rsidP="00AA2984">
            <w:pPr>
              <w:rPr>
                <w:rFonts w:ascii="Helvetica" w:hAnsi="Helvetica"/>
                <w:sz w:val="20"/>
              </w:rPr>
            </w:pPr>
            <w:r w:rsidRPr="00B32876">
              <w:rPr>
                <w:rFonts w:ascii="Helvetica" w:hAnsi="Helvetica"/>
              </w:rPr>
              <w:t>Team</w:t>
            </w:r>
          </w:p>
          <w:p w14:paraId="613E4508" w14:textId="77777777" w:rsidR="00AA2984" w:rsidRPr="005C3E92" w:rsidRDefault="00B32876" w:rsidP="00AA2984">
            <w:pPr>
              <w:rPr>
                <w:rFonts w:ascii="Helvetica" w:hAnsi="Helvetica"/>
                <w:color w:val="A6A6A6" w:themeColor="background1" w:themeShade="A6"/>
              </w:rPr>
            </w:pP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(Who is on the team and can they spare the time?)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A6016B" w:rsidRPr="00B32876" w14:paraId="613E450B" w14:textId="77777777" w:rsidTr="00A6016B">
              <w:tc>
                <w:tcPr>
                  <w:tcW w:w="2141" w:type="dxa"/>
                </w:tcPr>
                <w:p w14:paraId="613E4509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  <w:r w:rsidRPr="00B32876">
                    <w:rPr>
                      <w:rFonts w:ascii="Helvetica" w:hAnsi="Helvetica"/>
                    </w:rPr>
                    <w:t>Name</w:t>
                  </w:r>
                </w:p>
              </w:tc>
              <w:tc>
                <w:tcPr>
                  <w:tcW w:w="2141" w:type="dxa"/>
                </w:tcPr>
                <w:p w14:paraId="613E450A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  <w:r w:rsidRPr="00B32876">
                    <w:rPr>
                      <w:rFonts w:ascii="Helvetica" w:hAnsi="Helvetica"/>
                      <w:sz w:val="18"/>
                    </w:rPr>
                    <w:t>I can support - signature</w:t>
                  </w:r>
                </w:p>
              </w:tc>
            </w:tr>
            <w:tr w:rsidR="00A6016B" w:rsidRPr="00B32876" w14:paraId="613E450E" w14:textId="77777777" w:rsidTr="00A6016B">
              <w:tc>
                <w:tcPr>
                  <w:tcW w:w="2141" w:type="dxa"/>
                </w:tcPr>
                <w:p w14:paraId="613E450C" w14:textId="77777777" w:rsidR="00A6016B" w:rsidRPr="00B32876" w:rsidRDefault="00A6016B" w:rsidP="00716F9E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0D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6016B" w:rsidRPr="00B32876" w14:paraId="613E4511" w14:textId="77777777" w:rsidTr="00A6016B">
              <w:tc>
                <w:tcPr>
                  <w:tcW w:w="2141" w:type="dxa"/>
                </w:tcPr>
                <w:p w14:paraId="613E450F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10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6016B" w:rsidRPr="00B32876" w14:paraId="613E4514" w14:textId="77777777" w:rsidTr="00A6016B">
              <w:tc>
                <w:tcPr>
                  <w:tcW w:w="2141" w:type="dxa"/>
                </w:tcPr>
                <w:p w14:paraId="613E4512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13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6016B" w:rsidRPr="00B32876" w14:paraId="613E4517" w14:textId="77777777" w:rsidTr="00A6016B">
              <w:tc>
                <w:tcPr>
                  <w:tcW w:w="2141" w:type="dxa"/>
                </w:tcPr>
                <w:p w14:paraId="613E4515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16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6016B" w:rsidRPr="00B32876" w14:paraId="613E451A" w14:textId="77777777" w:rsidTr="00A6016B">
              <w:tc>
                <w:tcPr>
                  <w:tcW w:w="2141" w:type="dxa"/>
                </w:tcPr>
                <w:p w14:paraId="613E4518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19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6016B" w:rsidRPr="00B32876" w14:paraId="613E451D" w14:textId="77777777" w:rsidTr="00A6016B">
              <w:tc>
                <w:tcPr>
                  <w:tcW w:w="2141" w:type="dxa"/>
                </w:tcPr>
                <w:p w14:paraId="613E451B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141" w:type="dxa"/>
                </w:tcPr>
                <w:p w14:paraId="613E451C" w14:textId="77777777" w:rsidR="00A6016B" w:rsidRPr="00B32876" w:rsidRDefault="00A6016B" w:rsidP="00AA2984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613E451E" w14:textId="77777777" w:rsidR="00AA2984" w:rsidRPr="00B32876" w:rsidRDefault="00AA2984" w:rsidP="00AA2984">
            <w:pPr>
              <w:rPr>
                <w:rFonts w:ascii="Helvetica" w:hAnsi="Helvetica"/>
              </w:rPr>
            </w:pPr>
          </w:p>
        </w:tc>
        <w:tc>
          <w:tcPr>
            <w:tcW w:w="5103" w:type="dxa"/>
            <w:gridSpan w:val="2"/>
          </w:tcPr>
          <w:p w14:paraId="613E451F" w14:textId="77777777" w:rsidR="00AA2984" w:rsidRPr="00B32876" w:rsidRDefault="00AA2984" w:rsidP="00AA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</w:rPr>
            </w:pPr>
            <w:r w:rsidRPr="00B32876">
              <w:rPr>
                <w:rFonts w:ascii="Helvetica" w:hAnsi="Helvetica"/>
                <w:b/>
              </w:rPr>
              <w:t>Assumptions/Constraints/Budget</w:t>
            </w:r>
          </w:p>
          <w:p w14:paraId="613E4520" w14:textId="77777777" w:rsidR="00B32876" w:rsidRPr="005C3E92" w:rsidRDefault="00B32876" w:rsidP="00AA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i/>
                <w:color w:val="A6A6A6" w:themeColor="background1" w:themeShade="A6"/>
                <w:sz w:val="20"/>
              </w:rPr>
            </w:pPr>
            <w:r w:rsidRPr="005C3E92">
              <w:rPr>
                <w:rFonts w:ascii="Helvetica" w:hAnsi="Helvetica"/>
                <w:i/>
                <w:color w:val="A6A6A6" w:themeColor="background1" w:themeShade="A6"/>
                <w:sz w:val="18"/>
              </w:rPr>
              <w:t>(Any conditions attached? What will it cost?)</w:t>
            </w:r>
          </w:p>
          <w:p w14:paraId="613E4521" w14:textId="77777777" w:rsidR="00A6016B" w:rsidRDefault="00A6016B" w:rsidP="00AA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  <w:p w14:paraId="613E4522" w14:textId="77777777" w:rsidR="00716F9E" w:rsidRPr="00B32876" w:rsidRDefault="00716F9E" w:rsidP="000A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AA2984" w:rsidRPr="00B32876" w14:paraId="613E4554" w14:textId="77777777" w:rsidTr="000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613E4524" w14:textId="77777777" w:rsidR="00A6016B" w:rsidRPr="00B32876" w:rsidRDefault="00AA2984" w:rsidP="00AA2984">
            <w:pPr>
              <w:rPr>
                <w:rFonts w:ascii="Helvetica" w:hAnsi="Helvetica"/>
              </w:rPr>
            </w:pPr>
            <w:r w:rsidRPr="00B32876">
              <w:rPr>
                <w:rFonts w:ascii="Helvetica" w:hAnsi="Helvetica"/>
              </w:rPr>
              <w:t>General Approach</w:t>
            </w:r>
            <w:r w:rsidR="00B32876" w:rsidRPr="00B32876">
              <w:rPr>
                <w:rFonts w:ascii="Helvetica" w:hAnsi="Helvetica"/>
              </w:rPr>
              <w:t xml:space="preserve"> &amp; Timescales</w:t>
            </w:r>
          </w:p>
          <w:p w14:paraId="613E4525" w14:textId="77777777" w:rsidR="00B32876" w:rsidRPr="005C3E92" w:rsidRDefault="00B32876" w:rsidP="00AA2984">
            <w:pPr>
              <w:rPr>
                <w:rFonts w:ascii="Helvetica" w:hAnsi="Helvetica"/>
                <w:color w:val="A6A6A6" w:themeColor="background1" w:themeShade="A6"/>
                <w:sz w:val="20"/>
              </w:rPr>
            </w:pP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(</w:t>
            </w:r>
            <w:r w:rsidR="00E551D6"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 xml:space="preserve">Outline </w:t>
            </w: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plan and how long will it take?</w:t>
            </w:r>
            <w:r w:rsidR="00E551D6"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 xml:space="preserve"> Not too trivial, but 90-180 days max</w:t>
            </w:r>
            <w:r w:rsidR="00C6326D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. If more, break in</w:t>
            </w:r>
            <w:r w:rsidR="00E551D6"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to phases</w:t>
            </w:r>
            <w:r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>)</w:t>
            </w:r>
          </w:p>
          <w:p w14:paraId="613E4526" w14:textId="77777777" w:rsidR="00A6016B" w:rsidRDefault="00A6016B" w:rsidP="00AA2984">
            <w:pPr>
              <w:rPr>
                <w:rFonts w:ascii="Helvetica" w:hAnsi="Helvetica"/>
                <w:b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93"/>
              <w:gridCol w:w="815"/>
              <w:gridCol w:w="396"/>
            </w:tblGrid>
            <w:tr w:rsidR="00716F9E" w14:paraId="613E452B" w14:textId="77777777" w:rsidTr="00711402">
              <w:tc>
                <w:tcPr>
                  <w:tcW w:w="2434" w:type="dxa"/>
                </w:tcPr>
                <w:p w14:paraId="613E4527" w14:textId="77777777" w:rsidR="00716F9E" w:rsidRDefault="00716F9E" w:rsidP="00AA2984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What</w:t>
                  </w:r>
                </w:p>
              </w:tc>
              <w:tc>
                <w:tcPr>
                  <w:tcW w:w="637" w:type="dxa"/>
                </w:tcPr>
                <w:p w14:paraId="613E4528" w14:textId="77777777" w:rsidR="00716F9E" w:rsidRDefault="00716F9E" w:rsidP="00AA2984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Who</w:t>
                  </w:r>
                </w:p>
              </w:tc>
              <w:tc>
                <w:tcPr>
                  <w:tcW w:w="815" w:type="dxa"/>
                </w:tcPr>
                <w:p w14:paraId="613E4529" w14:textId="77777777" w:rsidR="00716F9E" w:rsidRDefault="00716F9E" w:rsidP="00AA2984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When</w:t>
                  </w:r>
                </w:p>
              </w:tc>
              <w:tc>
                <w:tcPr>
                  <w:tcW w:w="396" w:type="dxa"/>
                </w:tcPr>
                <w:p w14:paraId="613E452A" w14:textId="77777777" w:rsidR="00716F9E" w:rsidRDefault="00716F9E" w:rsidP="00AA2984">
                  <w:pPr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16F9E" w14:paraId="613E4530" w14:textId="77777777" w:rsidTr="00711402">
              <w:tc>
                <w:tcPr>
                  <w:tcW w:w="2434" w:type="dxa"/>
                </w:tcPr>
                <w:p w14:paraId="613E452C" w14:textId="77777777" w:rsidR="00716F9E" w:rsidRPr="00025328" w:rsidRDefault="00716F9E" w:rsidP="00716F9E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2D" w14:textId="77777777" w:rsidR="00716F9E" w:rsidRPr="00711402" w:rsidRDefault="00716F9E" w:rsidP="00C6326D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2E" w14:textId="77777777" w:rsidR="00716F9E" w:rsidRPr="00711402" w:rsidRDefault="00716F9E" w:rsidP="00AA2984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-202453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2F" w14:textId="77777777" w:rsidR="00716F9E" w:rsidRDefault="000A73FA" w:rsidP="00AA2984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35" w14:textId="77777777" w:rsidTr="00711402">
              <w:tc>
                <w:tcPr>
                  <w:tcW w:w="2434" w:type="dxa"/>
                </w:tcPr>
                <w:p w14:paraId="613E4531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32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33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-152385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34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3A" w14:textId="77777777" w:rsidTr="00711402">
              <w:tc>
                <w:tcPr>
                  <w:tcW w:w="2434" w:type="dxa"/>
                </w:tcPr>
                <w:p w14:paraId="613E4536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37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38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1165590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39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3F" w14:textId="77777777" w:rsidTr="00711402">
              <w:tc>
                <w:tcPr>
                  <w:tcW w:w="2434" w:type="dxa"/>
                </w:tcPr>
                <w:p w14:paraId="613E453B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3C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3D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1835182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3E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44" w14:textId="77777777" w:rsidTr="00711402">
              <w:tc>
                <w:tcPr>
                  <w:tcW w:w="2434" w:type="dxa"/>
                </w:tcPr>
                <w:p w14:paraId="613E4540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41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42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-1750113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43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49" w14:textId="77777777" w:rsidTr="00711402">
              <w:tc>
                <w:tcPr>
                  <w:tcW w:w="2434" w:type="dxa"/>
                </w:tcPr>
                <w:p w14:paraId="613E4545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46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47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-301310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48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711402" w14:paraId="613E454E" w14:textId="77777777" w:rsidTr="00711402">
              <w:tc>
                <w:tcPr>
                  <w:tcW w:w="2434" w:type="dxa"/>
                </w:tcPr>
                <w:p w14:paraId="613E454A" w14:textId="77777777" w:rsidR="00711402" w:rsidRPr="00025328" w:rsidRDefault="00711402" w:rsidP="00711402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637" w:type="dxa"/>
                </w:tcPr>
                <w:p w14:paraId="613E454B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815" w:type="dxa"/>
                </w:tcPr>
                <w:p w14:paraId="613E454C" w14:textId="77777777" w:rsidR="00711402" w:rsidRPr="00711402" w:rsidRDefault="00711402" w:rsidP="00711402">
                  <w:pPr>
                    <w:rPr>
                      <w:rFonts w:ascii="Helvetica" w:hAnsi="Helvetica"/>
                      <w:sz w:val="16"/>
                    </w:rPr>
                  </w:pPr>
                </w:p>
              </w:tc>
              <w:sdt>
                <w:sdtPr>
                  <w:rPr>
                    <w:rFonts w:ascii="Helvetica" w:hAnsi="Helvetica"/>
                    <w:sz w:val="18"/>
                  </w:rPr>
                  <w:id w:val="-62640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613E454D" w14:textId="77777777" w:rsidR="00711402" w:rsidRDefault="00711402" w:rsidP="0071140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13E454F" w14:textId="77777777" w:rsidR="00025328" w:rsidRPr="00B32876" w:rsidRDefault="00025328" w:rsidP="00AA2984">
            <w:pPr>
              <w:rPr>
                <w:rFonts w:ascii="Helvetica" w:hAnsi="Helvetica"/>
                <w:b w:val="0"/>
              </w:rPr>
            </w:pPr>
          </w:p>
        </w:tc>
        <w:tc>
          <w:tcPr>
            <w:tcW w:w="5103" w:type="dxa"/>
            <w:gridSpan w:val="2"/>
          </w:tcPr>
          <w:p w14:paraId="613E4550" w14:textId="77777777" w:rsidR="00AA2984" w:rsidRPr="00B32876" w:rsidRDefault="00AA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</w:rPr>
            </w:pPr>
            <w:r w:rsidRPr="00B32876">
              <w:rPr>
                <w:rFonts w:ascii="Helvetica" w:hAnsi="Helvetica"/>
                <w:b/>
              </w:rPr>
              <w:t>Deliverables</w:t>
            </w:r>
          </w:p>
          <w:p w14:paraId="613E4551" w14:textId="77777777" w:rsidR="00A6016B" w:rsidRPr="005C3E92" w:rsidRDefault="00B32876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color w:val="A6A6A6" w:themeColor="background1" w:themeShade="A6"/>
                <w:sz w:val="18"/>
              </w:rPr>
            </w:pPr>
            <w:r w:rsidRPr="005C3E92">
              <w:rPr>
                <w:rFonts w:ascii="Helvetica" w:hAnsi="Helvetica"/>
                <w:i/>
                <w:color w:val="A6A6A6" w:themeColor="background1" w:themeShade="A6"/>
                <w:sz w:val="18"/>
              </w:rPr>
              <w:t>(How will we know we have successfully finished it?)</w:t>
            </w:r>
          </w:p>
          <w:p w14:paraId="613E4552" w14:textId="77777777" w:rsidR="005C3E92" w:rsidRDefault="005C3E92" w:rsidP="00B3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</w:rPr>
            </w:pPr>
          </w:p>
          <w:p w14:paraId="613E4553" w14:textId="77777777" w:rsidR="005E04FC" w:rsidRPr="005C3E92" w:rsidRDefault="005E04FC" w:rsidP="000A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B32876" w:rsidRPr="00B32876" w14:paraId="613E455E" w14:textId="77777777" w:rsidTr="000F7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613E4555" w14:textId="77777777" w:rsidR="00B32876" w:rsidRDefault="00B32876" w:rsidP="00AA2984">
            <w:pPr>
              <w:rPr>
                <w:rFonts w:ascii="Helvetica" w:hAnsi="Helvetica"/>
              </w:rPr>
            </w:pPr>
            <w:r w:rsidRPr="00B32876">
              <w:rPr>
                <w:rFonts w:ascii="Helvetica" w:hAnsi="Helvetica"/>
              </w:rPr>
              <w:t>Review Frequency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992"/>
              <w:gridCol w:w="1276"/>
              <w:gridCol w:w="851"/>
            </w:tblGrid>
            <w:tr w:rsidR="00025328" w14:paraId="613E455A" w14:textId="77777777" w:rsidTr="00716F9E">
              <w:tc>
                <w:tcPr>
                  <w:tcW w:w="1158" w:type="dxa"/>
                </w:tcPr>
                <w:p w14:paraId="613E4556" w14:textId="77777777" w:rsidR="00025328" w:rsidRPr="00025328" w:rsidRDefault="00025328" w:rsidP="00AA2984">
                  <w:pPr>
                    <w:rPr>
                      <w:rFonts w:ascii="Helvetica" w:hAnsi="Helvetica"/>
                      <w:sz w:val="20"/>
                    </w:rPr>
                  </w:pPr>
                  <w:r w:rsidRPr="00025328">
                    <w:rPr>
                      <w:rFonts w:ascii="Helvetica" w:hAnsi="Helvetica"/>
                      <w:sz w:val="20"/>
                    </w:rPr>
                    <w:t xml:space="preserve">Weekly </w:t>
                  </w:r>
                  <w:sdt>
                    <w:sdtPr>
                      <w:rPr>
                        <w:rFonts w:ascii="Helvetica" w:hAnsi="Helvetica"/>
                        <w:b/>
                        <w:sz w:val="20"/>
                      </w:rPr>
                      <w:id w:val="407513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6F9E">
                        <w:rPr>
                          <w:rFonts w:ascii="MS Gothic" w:eastAsia="MS Gothic" w:hAnsi="MS Gothic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613E4557" w14:textId="77777777" w:rsidR="00025328" w:rsidRPr="00025328" w:rsidRDefault="00025328" w:rsidP="00AA2984">
                  <w:pPr>
                    <w:rPr>
                      <w:rFonts w:ascii="Helvetica" w:hAnsi="Helvetica"/>
                      <w:sz w:val="20"/>
                    </w:rPr>
                  </w:pPr>
                  <w:r w:rsidRPr="00025328">
                    <w:rPr>
                      <w:rFonts w:ascii="Helvetica" w:hAnsi="Helvetica"/>
                      <w:sz w:val="20"/>
                    </w:rPr>
                    <w:t>2wkly</w:t>
                  </w:r>
                  <w:r w:rsidR="00716F9E">
                    <w:rPr>
                      <w:rFonts w:ascii="Helvetica" w:hAnsi="Helvetica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b/>
                        <w:sz w:val="20"/>
                      </w:rPr>
                      <w:id w:val="25895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6F9E">
                        <w:rPr>
                          <w:rFonts w:ascii="MS Gothic" w:eastAsia="MS Gothic" w:hAnsi="MS Gothic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14:paraId="613E4558" w14:textId="77777777" w:rsidR="00025328" w:rsidRPr="00025328" w:rsidRDefault="00025328" w:rsidP="00AA2984">
                  <w:pPr>
                    <w:rPr>
                      <w:rFonts w:ascii="Helvetica" w:hAnsi="Helvetica"/>
                      <w:sz w:val="20"/>
                    </w:rPr>
                  </w:pPr>
                  <w:r w:rsidRPr="00025328">
                    <w:rPr>
                      <w:rFonts w:ascii="Helvetica" w:hAnsi="Helvetica"/>
                      <w:sz w:val="20"/>
                    </w:rPr>
                    <w:t xml:space="preserve">Monthly  </w:t>
                  </w:r>
                  <w:sdt>
                    <w:sdtPr>
                      <w:rPr>
                        <w:rFonts w:ascii="Helvetica" w:hAnsi="Helvetica"/>
                        <w:b/>
                        <w:sz w:val="20"/>
                      </w:rPr>
                      <w:id w:val="7817539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25328">
                        <w:rPr>
                          <w:rFonts w:ascii="MS Gothic" w:eastAsia="MS Gothic" w:hAnsi="MS Gothic" w:hint="eastAsia"/>
                          <w:b/>
                          <w:sz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613E4559" w14:textId="77777777" w:rsidR="00025328" w:rsidRPr="00025328" w:rsidRDefault="00025328" w:rsidP="00AA2984">
                  <w:pPr>
                    <w:rPr>
                      <w:rFonts w:ascii="Helvetica" w:hAnsi="Helvetica"/>
                      <w:sz w:val="20"/>
                    </w:rPr>
                  </w:pPr>
                  <w:r w:rsidRPr="00025328">
                    <w:rPr>
                      <w:rFonts w:ascii="Helvetica" w:hAnsi="Helvetica"/>
                      <w:sz w:val="20"/>
                    </w:rPr>
                    <w:t>¼ly</w:t>
                  </w:r>
                  <w:r w:rsidRPr="00025328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b/>
                        <w:sz w:val="20"/>
                      </w:rPr>
                      <w:id w:val="1218017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25328">
                        <w:rPr>
                          <w:rFonts w:ascii="MS Gothic" w:eastAsia="MS Gothic" w:hAnsi="MS Gothic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13E455B" w14:textId="77777777" w:rsidR="00B32876" w:rsidRPr="00B32876" w:rsidRDefault="00B32876" w:rsidP="00025328">
            <w:pPr>
              <w:rPr>
                <w:rFonts w:ascii="Helvetica" w:hAnsi="Helvetica"/>
                <w:b w:val="0"/>
              </w:rPr>
            </w:pPr>
          </w:p>
        </w:tc>
        <w:tc>
          <w:tcPr>
            <w:tcW w:w="5103" w:type="dxa"/>
            <w:gridSpan w:val="2"/>
          </w:tcPr>
          <w:p w14:paraId="613E455C" w14:textId="77777777" w:rsidR="00B32876" w:rsidRDefault="00C0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Approval</w:t>
            </w:r>
          </w:p>
          <w:p w14:paraId="613E455D" w14:textId="77777777" w:rsidR="00C05C4B" w:rsidRPr="00C05C4B" w:rsidRDefault="00C0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</w:t>
            </w:r>
            <w:proofErr w:type="gramStart"/>
            <w:r w:rsidR="00F8218A">
              <w:rPr>
                <w:rFonts w:ascii="Helvetica" w:hAnsi="Helvetica"/>
              </w:rPr>
              <w:t>DCP</w:t>
            </w:r>
            <w:r>
              <w:rPr>
                <w:rFonts w:ascii="Helvetica" w:hAnsi="Helvetica"/>
              </w:rPr>
              <w:t>:_</w:t>
            </w:r>
            <w:proofErr w:type="gramEnd"/>
            <w:r>
              <w:rPr>
                <w:rFonts w:ascii="Helvetica" w:hAnsi="Helvetica"/>
              </w:rPr>
              <w:t>_____________   __/__/__</w:t>
            </w:r>
          </w:p>
        </w:tc>
      </w:tr>
      <w:tr w:rsidR="00A6016B" w:rsidRPr="00B32876" w14:paraId="613E4582" w14:textId="77777777" w:rsidTr="000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</w:tcPr>
          <w:p w14:paraId="613E455F" w14:textId="77777777" w:rsidR="00A6016B" w:rsidRPr="005C3E92" w:rsidRDefault="00A6016B" w:rsidP="00B32876">
            <w:pPr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</w:pPr>
            <w:r w:rsidRPr="00B32876">
              <w:rPr>
                <w:rFonts w:ascii="Helvetica" w:hAnsi="Helvetica"/>
              </w:rPr>
              <w:t>Reviews</w:t>
            </w:r>
            <w:r w:rsidR="00C05C4B" w:rsidRPr="005C3E92">
              <w:rPr>
                <w:rFonts w:ascii="Helvetica" w:hAnsi="Helvetica"/>
                <w:b w:val="0"/>
                <w:i/>
                <w:color w:val="A6A6A6" w:themeColor="background1" w:themeShade="A6"/>
                <w:sz w:val="18"/>
              </w:rPr>
              <w:t xml:space="preserve"> (most recent ones only)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8227"/>
            </w:tblGrid>
            <w:tr w:rsidR="00B32876" w14:paraId="613E4562" w14:textId="77777777" w:rsidTr="000F76DB">
              <w:tc>
                <w:tcPr>
                  <w:tcW w:w="1442" w:type="dxa"/>
                </w:tcPr>
                <w:p w14:paraId="613E4560" w14:textId="77777777" w:rsidR="00B32876" w:rsidRDefault="00B32876" w:rsidP="00B32876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Date</w:t>
                  </w:r>
                </w:p>
              </w:tc>
              <w:tc>
                <w:tcPr>
                  <w:tcW w:w="8227" w:type="dxa"/>
                </w:tcPr>
                <w:p w14:paraId="613E4561" w14:textId="77777777" w:rsidR="00B32876" w:rsidRPr="00B32876" w:rsidRDefault="00B32876" w:rsidP="00B32876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/>
                    </w:rPr>
                    <w:t>Headline</w:t>
                  </w:r>
                  <w:r>
                    <w:rPr>
                      <w:rFonts w:ascii="Helvetica" w:hAnsi="Helvetica"/>
                    </w:rPr>
                    <w:t xml:space="preserve"> </w:t>
                  </w:r>
                  <w:r w:rsidRPr="005C3E92">
                    <w:rPr>
                      <w:rFonts w:ascii="Helvetica" w:hAnsi="Helvetica"/>
                      <w:i/>
                      <w:color w:val="A6A6A6" w:themeColor="background1" w:themeShade="A6"/>
                      <w:sz w:val="18"/>
                    </w:rPr>
                    <w:t>(On track? On budget? Risks?)</w:t>
                  </w:r>
                </w:p>
              </w:tc>
            </w:tr>
            <w:tr w:rsidR="00B32876" w14:paraId="613E4565" w14:textId="77777777" w:rsidTr="000F76DB">
              <w:tc>
                <w:tcPr>
                  <w:tcW w:w="1442" w:type="dxa"/>
                </w:tcPr>
                <w:p w14:paraId="613E4563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64" w14:textId="77777777" w:rsidR="00B32876" w:rsidRPr="000F76DB" w:rsidRDefault="00B32876" w:rsidP="00F8218A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68" w14:textId="77777777" w:rsidTr="000F76DB">
              <w:tc>
                <w:tcPr>
                  <w:tcW w:w="1442" w:type="dxa"/>
                </w:tcPr>
                <w:p w14:paraId="613E4566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67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6B" w14:textId="77777777" w:rsidTr="000F76DB">
              <w:tc>
                <w:tcPr>
                  <w:tcW w:w="1442" w:type="dxa"/>
                </w:tcPr>
                <w:p w14:paraId="613E4569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6A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6E" w14:textId="77777777" w:rsidTr="000F76DB">
              <w:tc>
                <w:tcPr>
                  <w:tcW w:w="1442" w:type="dxa"/>
                </w:tcPr>
                <w:p w14:paraId="613E456C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6D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71" w14:textId="77777777" w:rsidTr="000F76DB">
              <w:tc>
                <w:tcPr>
                  <w:tcW w:w="1442" w:type="dxa"/>
                </w:tcPr>
                <w:p w14:paraId="613E456F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0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74" w14:textId="77777777" w:rsidTr="000F76DB">
              <w:tc>
                <w:tcPr>
                  <w:tcW w:w="1442" w:type="dxa"/>
                </w:tcPr>
                <w:p w14:paraId="613E4572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3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77" w14:textId="77777777" w:rsidTr="000F76DB">
              <w:tc>
                <w:tcPr>
                  <w:tcW w:w="1442" w:type="dxa"/>
                </w:tcPr>
                <w:p w14:paraId="613E4575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6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B32876" w14:paraId="613E457A" w14:textId="77777777" w:rsidTr="000F76DB">
              <w:tc>
                <w:tcPr>
                  <w:tcW w:w="1442" w:type="dxa"/>
                </w:tcPr>
                <w:p w14:paraId="613E4578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9" w14:textId="77777777" w:rsidR="00B32876" w:rsidRPr="000F76DB" w:rsidRDefault="00B32876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F15C04" w14:paraId="613E457D" w14:textId="77777777" w:rsidTr="000F76DB">
              <w:tc>
                <w:tcPr>
                  <w:tcW w:w="1442" w:type="dxa"/>
                </w:tcPr>
                <w:p w14:paraId="613E457B" w14:textId="77777777" w:rsidR="00F15C04" w:rsidRPr="000F76DB" w:rsidRDefault="00F15C04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C" w14:textId="77777777" w:rsidR="00F15C04" w:rsidRPr="000F76DB" w:rsidRDefault="00F15C04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  <w:tr w:rsidR="00F15C04" w14:paraId="613E4580" w14:textId="77777777" w:rsidTr="000F76DB">
              <w:tc>
                <w:tcPr>
                  <w:tcW w:w="1442" w:type="dxa"/>
                </w:tcPr>
                <w:p w14:paraId="613E457E" w14:textId="77777777" w:rsidR="00F15C04" w:rsidRPr="000F76DB" w:rsidRDefault="00F15C04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  <w:tc>
                <w:tcPr>
                  <w:tcW w:w="8227" w:type="dxa"/>
                </w:tcPr>
                <w:p w14:paraId="613E457F" w14:textId="77777777" w:rsidR="00F15C04" w:rsidRPr="000F76DB" w:rsidRDefault="00F15C04" w:rsidP="00B32876">
                  <w:pPr>
                    <w:rPr>
                      <w:rFonts w:ascii="Helvetica" w:hAnsi="Helvetica"/>
                      <w:sz w:val="18"/>
                    </w:rPr>
                  </w:pPr>
                </w:p>
              </w:tc>
            </w:tr>
          </w:tbl>
          <w:p w14:paraId="613E4581" w14:textId="77777777" w:rsidR="00B32876" w:rsidRPr="00B32876" w:rsidRDefault="00B32876" w:rsidP="00B32876">
            <w:pPr>
              <w:rPr>
                <w:rFonts w:ascii="Helvetica" w:hAnsi="Helvetica"/>
                <w:b w:val="0"/>
              </w:rPr>
            </w:pPr>
          </w:p>
        </w:tc>
      </w:tr>
    </w:tbl>
    <w:p w14:paraId="613E4583" w14:textId="77777777" w:rsidR="00F15C04" w:rsidRDefault="00F15C04" w:rsidP="00A6016B">
      <w:pPr>
        <w:spacing w:after="0"/>
        <w:rPr>
          <w:rFonts w:ascii="Helvetica" w:hAnsi="Helvetica"/>
          <w:b/>
        </w:rPr>
      </w:pPr>
    </w:p>
    <w:p w14:paraId="613E4584" w14:textId="77777777" w:rsidR="00F15C04" w:rsidRDefault="00F15C04" w:rsidP="00A6016B">
      <w:pPr>
        <w:spacing w:after="0"/>
        <w:rPr>
          <w:rFonts w:ascii="Helvetica" w:hAnsi="Helvetica"/>
          <w:b/>
        </w:rPr>
        <w:sectPr w:rsidR="00F15C04" w:rsidSect="005C3E92">
          <w:headerReference w:type="default" r:id="rId9"/>
          <w:footerReference w:type="default" r:id="rId10"/>
          <w:pgSz w:w="11906" w:h="16838"/>
          <w:pgMar w:top="993" w:right="1440" w:bottom="426" w:left="1440" w:header="426" w:footer="270" w:gutter="0"/>
          <w:cols w:space="708"/>
          <w:docGrid w:linePitch="360"/>
        </w:sectPr>
      </w:pPr>
      <w:r w:rsidRPr="00B32876">
        <w:rPr>
          <w:rFonts w:ascii="Helvetica" w:hAnsi="Helvetica"/>
          <w:b/>
        </w:rPr>
        <w:t>Revision History</w:t>
      </w:r>
    </w:p>
    <w:tbl>
      <w:tblPr>
        <w:tblStyle w:val="TableGrid"/>
        <w:tblW w:w="4537" w:type="dxa"/>
        <w:tblInd w:w="-289" w:type="dxa"/>
        <w:tblLook w:val="04A0" w:firstRow="1" w:lastRow="0" w:firstColumn="1" w:lastColumn="0" w:noHBand="0" w:noVBand="1"/>
      </w:tblPr>
      <w:tblGrid>
        <w:gridCol w:w="1316"/>
        <w:gridCol w:w="562"/>
        <w:gridCol w:w="2659"/>
      </w:tblGrid>
      <w:tr w:rsidR="00A6016B" w:rsidRPr="00B32876" w14:paraId="613E4588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85" w14:textId="77777777" w:rsidR="00A6016B" w:rsidRPr="00B32876" w:rsidRDefault="000A73FA" w:rsidP="00A025A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DD/MM/YY</w:t>
            </w:r>
          </w:p>
        </w:tc>
        <w:tc>
          <w:tcPr>
            <w:tcW w:w="567" w:type="dxa"/>
            <w:vAlign w:val="center"/>
          </w:tcPr>
          <w:p w14:paraId="613E4586" w14:textId="77777777" w:rsidR="00A6016B" w:rsidRPr="00B32876" w:rsidRDefault="000A73FA" w:rsidP="00A025A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</w:t>
            </w:r>
          </w:p>
        </w:tc>
        <w:tc>
          <w:tcPr>
            <w:tcW w:w="2841" w:type="dxa"/>
          </w:tcPr>
          <w:p w14:paraId="613E4587" w14:textId="77777777" w:rsidR="00F15C04" w:rsidRPr="00F15C04" w:rsidRDefault="00F15C04" w:rsidP="000A73FA">
            <w:pPr>
              <w:rPr>
                <w:rFonts w:ascii="Helvetica" w:hAnsi="Helvetica"/>
                <w:sz w:val="16"/>
                <w:szCs w:val="16"/>
              </w:rPr>
            </w:pPr>
            <w:r w:rsidRPr="00F15C04">
              <w:rPr>
                <w:rFonts w:ascii="Helvetica" w:hAnsi="Helvetica"/>
                <w:sz w:val="16"/>
                <w:szCs w:val="16"/>
              </w:rPr>
              <w:t>First Issue</w:t>
            </w:r>
            <w:r>
              <w:rPr>
                <w:rFonts w:ascii="Helvetica" w:hAnsi="Helvetica"/>
                <w:sz w:val="16"/>
                <w:szCs w:val="16"/>
              </w:rPr>
              <w:t xml:space="preserve"> on </w:t>
            </w:r>
            <w:r w:rsidR="000A73FA">
              <w:rPr>
                <w:rFonts w:ascii="Helvetica" w:hAnsi="Helvetica"/>
                <w:sz w:val="16"/>
                <w:szCs w:val="16"/>
              </w:rPr>
              <w:t>dd/mm/yy</w:t>
            </w:r>
          </w:p>
        </w:tc>
      </w:tr>
      <w:tr w:rsidR="00F15C04" w:rsidRPr="00B32876" w14:paraId="613E458C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89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8A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8B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90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8D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8E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8F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94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91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92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93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98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95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96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97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9C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99" w14:textId="77777777" w:rsidR="00F15C04" w:rsidRPr="00B32876" w:rsidRDefault="00F15C04" w:rsidP="00A025A2">
            <w:pPr>
              <w:ind w:left="-108" w:firstLine="108"/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9A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9B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A0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9D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9E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9F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A4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A1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A2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A3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C04" w:rsidRPr="00B32876" w14:paraId="613E45A8" w14:textId="77777777" w:rsidTr="00A025A2">
        <w:trPr>
          <w:trHeight w:val="340"/>
        </w:trPr>
        <w:tc>
          <w:tcPr>
            <w:tcW w:w="1129" w:type="dxa"/>
            <w:vAlign w:val="center"/>
          </w:tcPr>
          <w:p w14:paraId="613E45A5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567" w:type="dxa"/>
            <w:vAlign w:val="center"/>
          </w:tcPr>
          <w:p w14:paraId="613E45A6" w14:textId="77777777" w:rsidR="00F15C04" w:rsidRPr="00B32876" w:rsidRDefault="00F15C04" w:rsidP="00A025A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1" w:type="dxa"/>
          </w:tcPr>
          <w:p w14:paraId="613E45A7" w14:textId="77777777" w:rsidR="00F15C04" w:rsidRPr="00F15C04" w:rsidRDefault="00F15C04" w:rsidP="00A6016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13E45A9" w14:textId="77777777" w:rsidR="00A6016B" w:rsidRPr="00B32876" w:rsidRDefault="00A6016B" w:rsidP="00F15C04">
      <w:pPr>
        <w:spacing w:after="0"/>
        <w:rPr>
          <w:rFonts w:ascii="Helvetica" w:hAnsi="Helvetica"/>
          <w:b/>
        </w:rPr>
      </w:pPr>
    </w:p>
    <w:sectPr w:rsidR="00A6016B" w:rsidRPr="00B32876" w:rsidSect="00F15C04">
      <w:type w:val="continuous"/>
      <w:pgSz w:w="11906" w:h="16838"/>
      <w:pgMar w:top="993" w:right="1440" w:bottom="851" w:left="1440" w:header="426" w:footer="136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4C53" w14:textId="77777777" w:rsidR="00AD04F3" w:rsidRDefault="00AD04F3" w:rsidP="005C3E92">
      <w:pPr>
        <w:spacing w:after="0" w:line="240" w:lineRule="auto"/>
      </w:pPr>
      <w:r>
        <w:separator/>
      </w:r>
    </w:p>
  </w:endnote>
  <w:endnote w:type="continuationSeparator" w:id="0">
    <w:p w14:paraId="3D7494B0" w14:textId="77777777" w:rsidR="00AD04F3" w:rsidRDefault="00AD04F3" w:rsidP="005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45AF" w14:textId="793B631B" w:rsidR="005C3E92" w:rsidRPr="005C3E92" w:rsidRDefault="00716F9E" w:rsidP="00716F9E">
    <w:pPr>
      <w:pStyle w:val="Footer"/>
      <w:jc w:val="center"/>
      <w:rPr>
        <w:i/>
      </w:rPr>
    </w:pPr>
    <w:r>
      <w:rPr>
        <w:i/>
      </w:rPr>
      <w:t xml:space="preserve">Last Saved on </w:t>
    </w:r>
    <w:r>
      <w:rPr>
        <w:i/>
      </w:rPr>
      <w:fldChar w:fldCharType="begin"/>
    </w:r>
    <w:r>
      <w:rPr>
        <w:i/>
      </w:rPr>
      <w:instrText xml:space="preserve"> SAVEDATE  \@ "dd/MM/yyyy"  \* MERGEFORMAT </w:instrText>
    </w:r>
    <w:r>
      <w:rPr>
        <w:i/>
      </w:rPr>
      <w:fldChar w:fldCharType="separate"/>
    </w:r>
    <w:r w:rsidR="00E12A3D">
      <w:rPr>
        <w:i/>
        <w:noProof/>
      </w:rPr>
      <w:t>20/02/2021</w:t>
    </w:r>
    <w:r>
      <w:rPr>
        <w:i/>
      </w:rPr>
      <w:fldChar w:fldCharType="end"/>
    </w:r>
    <w:r>
      <w:rPr>
        <w:i/>
      </w:rPr>
      <w:tab/>
    </w:r>
    <w:r>
      <w:rPr>
        <w:i/>
      </w:rPr>
      <w:tab/>
      <w:t xml:space="preserve">Last </w:t>
    </w:r>
    <w:r w:rsidR="005C3E92" w:rsidRPr="005C3E92">
      <w:rPr>
        <w:i/>
      </w:rPr>
      <w:t>Printed on 14/04/2016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FDE6" w14:textId="77777777" w:rsidR="00AD04F3" w:rsidRDefault="00AD04F3" w:rsidP="005C3E92">
      <w:pPr>
        <w:spacing w:after="0" w:line="240" w:lineRule="auto"/>
      </w:pPr>
      <w:r>
        <w:separator/>
      </w:r>
    </w:p>
  </w:footnote>
  <w:footnote w:type="continuationSeparator" w:id="0">
    <w:p w14:paraId="331B8090" w14:textId="77777777" w:rsidR="00AD04F3" w:rsidRDefault="00AD04F3" w:rsidP="005C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45AE" w14:textId="456D162E" w:rsidR="005C3E92" w:rsidRPr="005C3E92" w:rsidRDefault="00E12A3D" w:rsidP="005C3E92">
    <w:pPr>
      <w:pStyle w:val="Header"/>
      <w:jc w:val="center"/>
      <w:rPr>
        <w:b/>
        <w:sz w:val="28"/>
      </w:rPr>
    </w:pPr>
    <w:r>
      <w:rPr>
        <w:rFonts w:ascii="Helvetica" w:hAnsi="Helvetica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13B0F53" wp14:editId="5426A3E8">
          <wp:simplePos x="0" y="0"/>
          <wp:positionH relativeFrom="column">
            <wp:posOffset>5169898</wp:posOffset>
          </wp:positionH>
          <wp:positionV relativeFrom="paragraph">
            <wp:posOffset>-129268</wp:posOffset>
          </wp:positionV>
          <wp:extent cx="1322070" cy="377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</w:t>
    </w:r>
    <w:r w:rsidR="005C3E92" w:rsidRPr="005C3E92">
      <w:rPr>
        <w:b/>
        <w:sz w:val="28"/>
      </w:rPr>
      <w:t>Strategic Project Charter</w:t>
    </w:r>
    <w:r w:rsidR="00F15C04" w:rsidRPr="00F15C04">
      <w:rPr>
        <w:rFonts w:ascii="Helvetica" w:hAnsi="Helvetica"/>
        <w:b/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84"/>
    <w:rsid w:val="00025328"/>
    <w:rsid w:val="000A2D53"/>
    <w:rsid w:val="000A73FA"/>
    <w:rsid w:val="000F76DB"/>
    <w:rsid w:val="00577692"/>
    <w:rsid w:val="005C3E92"/>
    <w:rsid w:val="005E04FC"/>
    <w:rsid w:val="006448BE"/>
    <w:rsid w:val="006660B0"/>
    <w:rsid w:val="00711402"/>
    <w:rsid w:val="00716F9E"/>
    <w:rsid w:val="007E4FF0"/>
    <w:rsid w:val="00894963"/>
    <w:rsid w:val="00930FF1"/>
    <w:rsid w:val="00943817"/>
    <w:rsid w:val="00A025A2"/>
    <w:rsid w:val="00A6016B"/>
    <w:rsid w:val="00AA2984"/>
    <w:rsid w:val="00AD04F3"/>
    <w:rsid w:val="00B32876"/>
    <w:rsid w:val="00C05C4B"/>
    <w:rsid w:val="00C32850"/>
    <w:rsid w:val="00C6326D"/>
    <w:rsid w:val="00C77A0F"/>
    <w:rsid w:val="00E12A3D"/>
    <w:rsid w:val="00E551D6"/>
    <w:rsid w:val="00F15C04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44FA"/>
  <w15:chartTrackingRefBased/>
  <w15:docId w15:val="{B89649F4-957B-411D-B598-346F18CB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A29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92"/>
  </w:style>
  <w:style w:type="paragraph" w:styleId="Footer">
    <w:name w:val="footer"/>
    <w:basedOn w:val="Normal"/>
    <w:link w:val="FooterChar"/>
    <w:uiPriority w:val="99"/>
    <w:unhideWhenUsed/>
    <w:rsid w:val="005C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92"/>
  </w:style>
  <w:style w:type="paragraph" w:styleId="ListParagraph">
    <w:name w:val="List Paragraph"/>
    <w:basedOn w:val="Normal"/>
    <w:uiPriority w:val="34"/>
    <w:qFormat/>
    <w:rsid w:val="007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CE1ED383FC4FA7E881CA497BF5E0" ma:contentTypeVersion="12" ma:contentTypeDescription="Create a new document." ma:contentTypeScope="" ma:versionID="7dcd56e7252eea96c957c87c2eb5d92f">
  <xsd:schema xmlns:xsd="http://www.w3.org/2001/XMLSchema" xmlns:xs="http://www.w3.org/2001/XMLSchema" xmlns:p="http://schemas.microsoft.com/office/2006/metadata/properties" xmlns:ns2="00c9fa67-9db3-4f98-a24f-0b2ac94ba8a2" xmlns:ns3="847fdf53-c34d-4f93-bc14-b6952051c082" targetNamespace="http://schemas.microsoft.com/office/2006/metadata/properties" ma:root="true" ma:fieldsID="c294f40808ac39f5b4347bfbe5eba3a6" ns2:_="" ns3:_="">
    <xsd:import namespace="00c9fa67-9db3-4f98-a24f-0b2ac94ba8a2"/>
    <xsd:import namespace="847fdf53-c34d-4f93-bc14-b6952051c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9fa67-9db3-4f98-a24f-0b2ac94ba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df53-c34d-4f93-bc14-b6952051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A2374-417A-4E7F-87A0-94BAFC752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79B58-AB7D-4B91-BB3C-D37CDF60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9fa67-9db3-4f98-a24f-0b2ac94ba8a2"/>
    <ds:schemaRef ds:uri="847fdf53-c34d-4f93-bc14-b6952051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66004-F3AB-4B4C-9046-D3917F93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Parry</dc:creator>
  <cp:keywords/>
  <dc:description/>
  <cp:lastModifiedBy>Cassie Mulhall</cp:lastModifiedBy>
  <cp:revision>2</cp:revision>
  <cp:lastPrinted>2017-02-27T22:12:00Z</cp:lastPrinted>
  <dcterms:created xsi:type="dcterms:W3CDTF">2021-03-12T13:18:00Z</dcterms:created>
  <dcterms:modified xsi:type="dcterms:W3CDTF">2021-03-12T13:18:00Z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0x010100227CCE1ED383FC4FA7E881CA497BF5E0</vt:lpwstr>
  </property>
</Properties>
</file>